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E02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附件</w:t>
      </w:r>
    </w:p>
    <w:p w14:paraId="5950A751">
      <w:pPr>
        <w:pStyle w:val="2"/>
        <w:rPr>
          <w:rFonts w:hint="eastAsia"/>
          <w:lang w:val="en-US" w:eastAsia="zh-CN"/>
        </w:rPr>
      </w:pPr>
    </w:p>
    <w:p w14:paraId="6A292BE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潘集区2027年区级人大代表票决民生实事</w:t>
      </w:r>
    </w:p>
    <w:p w14:paraId="3069BD4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kern w:val="0"/>
          <w:sz w:val="44"/>
          <w:szCs w:val="44"/>
          <w:lang w:val="en-US" w:eastAsia="zh-CN" w:bidi="ar"/>
        </w:rPr>
        <w:t>项目征集表</w:t>
      </w:r>
      <w:bookmarkEnd w:id="0"/>
    </w:p>
    <w:p w14:paraId="7696E12C">
      <w:pPr>
        <w:pStyle w:val="2"/>
        <w:rPr>
          <w:rFonts w:hint="eastAsia"/>
          <w:lang w:val="en-US" w:eastAsia="zh-CN"/>
        </w:rPr>
      </w:pPr>
    </w:p>
    <w:tbl>
      <w:tblPr>
        <w:tblStyle w:val="7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16"/>
        <w:gridCol w:w="2351"/>
        <w:gridCol w:w="2215"/>
        <w:gridCol w:w="2836"/>
      </w:tblGrid>
      <w:tr w14:paraId="09B907A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trHeight w:val="879" w:hRule="atLeast"/>
          <w:jc w:val="center"/>
        </w:trPr>
        <w:tc>
          <w:tcPr>
            <w:tcW w:w="16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A9BA7D0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黑体" w:hAnsi="宋体" w:eastAsia="黑体" w:cs="黑体"/>
                <w:sz w:val="28"/>
                <w:szCs w:val="28"/>
              </w:rPr>
              <w:t>姓名</w:t>
            </w:r>
          </w:p>
        </w:tc>
        <w:tc>
          <w:tcPr>
            <w:tcW w:w="23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B53AC4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F526211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</w:rPr>
              <w:t>联系方式</w:t>
            </w:r>
          </w:p>
        </w:tc>
        <w:tc>
          <w:tcPr>
            <w:tcW w:w="28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1D1428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18F7EBD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161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8025D2F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  <w:t>住址</w:t>
            </w:r>
          </w:p>
        </w:tc>
        <w:tc>
          <w:tcPr>
            <w:tcW w:w="235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0F4284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22C19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黑体" w:hAnsi="宋体" w:eastAsia="黑体" w:cs="黑体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val="en-US" w:eastAsia="zh-CN" w:bidi="ar"/>
              </w:rPr>
              <w:t>个人身份</w:t>
            </w:r>
          </w:p>
        </w:tc>
        <w:tc>
          <w:tcPr>
            <w:tcW w:w="28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CAF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shd w:val="clear" w:color="auto" w:fill="FFFFFF"/>
                <w:lang w:val="en-US" w:eastAsia="zh-CN" w:bidi="ar"/>
              </w:rPr>
              <w:t>□党代表□人大代表□政协委员□群众</w:t>
            </w:r>
          </w:p>
        </w:tc>
      </w:tr>
      <w:tr w14:paraId="336FE41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16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2D2D6D6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黑体" w:hAnsi="宋体" w:eastAsia="黑体" w:cs="黑体"/>
                <w:sz w:val="28"/>
                <w:szCs w:val="28"/>
              </w:rPr>
              <w:t>项目名称</w:t>
            </w:r>
          </w:p>
        </w:tc>
        <w:tc>
          <w:tcPr>
            <w:tcW w:w="740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598A0CA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</w:tr>
      <w:tr w14:paraId="20F22A8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1616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C236470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宋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  <w:t>项目地点</w:t>
            </w:r>
          </w:p>
        </w:tc>
        <w:tc>
          <w:tcPr>
            <w:tcW w:w="740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4FB9619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</w:pPr>
          </w:p>
        </w:tc>
      </w:tr>
      <w:tr w14:paraId="07EC1C5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6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D6FE19D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  <w:t>项目内容</w:t>
            </w:r>
          </w:p>
        </w:tc>
        <w:tc>
          <w:tcPr>
            <w:tcW w:w="7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E8D34E3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30"/>
                <w:szCs w:val="30"/>
                <w:lang w:val="en-US" w:eastAsia="zh-CN" w:bidi="ar"/>
              </w:rPr>
            </w:pPr>
          </w:p>
        </w:tc>
      </w:tr>
      <w:tr w14:paraId="33CEB27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2" w:hRule="atLeast"/>
          <w:jc w:val="center"/>
        </w:trPr>
        <w:tc>
          <w:tcPr>
            <w:tcW w:w="1616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6BFF23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center"/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黑体"/>
                <w:sz w:val="28"/>
                <w:szCs w:val="28"/>
                <w:lang w:eastAsia="zh-CN"/>
              </w:rPr>
              <w:t>预期效果</w:t>
            </w:r>
          </w:p>
        </w:tc>
        <w:tc>
          <w:tcPr>
            <w:tcW w:w="7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CED673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both"/>
              <w:rPr>
                <w:rFonts w:hint="default" w:ascii="黑体" w:hAnsi="宋体" w:eastAsia="黑体" w:cs="黑体"/>
                <w:sz w:val="28"/>
                <w:szCs w:val="28"/>
              </w:rPr>
            </w:pPr>
          </w:p>
        </w:tc>
      </w:tr>
    </w:tbl>
    <w:p w14:paraId="30B4E482">
      <w:pPr>
        <w:spacing w:line="576" w:lineRule="exact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0"/>
          <w:szCs w:val="30"/>
        </w:rPr>
        <w:t>备注：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eastAsia="zh-CN"/>
        </w:rPr>
        <w:t>原则上“一事一项目”，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一件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eastAsia="zh-CN"/>
        </w:rPr>
        <w:t>民生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实事项目填一张表，如有两件以上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eastAsia="zh-CN"/>
        </w:rPr>
        <w:t>民生</w:t>
      </w: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</w:rPr>
        <w:t>实事项目建议，请按项目建议件数分别填写。</w:t>
      </w:r>
    </w:p>
    <w:sectPr>
      <w:pgSz w:w="11906" w:h="16838"/>
      <w:pgMar w:top="1417" w:right="1417" w:bottom="1417" w:left="1417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iberation Sans">
    <w:altName w:val="Arial Black"/>
    <w:panose1 w:val="020B0604020202020204"/>
    <w:charset w:val="00"/>
    <w:family w:val="swiss"/>
    <w:pitch w:val="default"/>
    <w:sig w:usb0="A00002AF" w:usb1="500078FB" w:usb2="00000000" w:usb3="00000000" w:csb0="6000009F" w:csb1="DFD70000"/>
  </w:font>
  <w:font w:name="Noto Sans CJK SC Regular">
    <w:altName w:val="宋体"/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小标宋简体">
    <w:altName w:val="黑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E1C78"/>
    <w:rsid w:val="073F2CB4"/>
    <w:rsid w:val="0A682522"/>
    <w:rsid w:val="146D1756"/>
    <w:rsid w:val="18543B9A"/>
    <w:rsid w:val="18612D7C"/>
    <w:rsid w:val="240F5A90"/>
    <w:rsid w:val="403339A5"/>
    <w:rsid w:val="42153DB0"/>
    <w:rsid w:val="45F55A6B"/>
    <w:rsid w:val="4CE17CE4"/>
    <w:rsid w:val="4E97A9FE"/>
    <w:rsid w:val="5BFB152E"/>
    <w:rsid w:val="6F426E02"/>
    <w:rsid w:val="6FEE5D4B"/>
    <w:rsid w:val="70571819"/>
    <w:rsid w:val="7D4FFEE5"/>
    <w:rsid w:val="C73F90B0"/>
    <w:rsid w:val="CFEB8FF7"/>
    <w:rsid w:val="D83EAB7C"/>
    <w:rsid w:val="DADF34D2"/>
    <w:rsid w:val="DFBFF547"/>
    <w:rsid w:val="EFA9B754"/>
    <w:rsid w:val="FBDF723F"/>
    <w:rsid w:val="FFDD0D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qFormat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caption"/>
    <w:basedOn w:val="1"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4">
    <w:name w:val="Body Text"/>
    <w:basedOn w:val="1"/>
    <w:uiPriority w:val="0"/>
    <w:pPr>
      <w:spacing w:before="0" w:after="140" w:line="276" w:lineRule="auto"/>
    </w:pPr>
  </w:style>
  <w:style w:type="paragraph" w:styleId="5">
    <w:name w:val="List"/>
    <w:basedOn w:val="4"/>
    <w:uiPriority w:val="0"/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默认段落字体1"/>
    <w:uiPriority w:val="0"/>
  </w:style>
  <w:style w:type="paragraph" w:customStyle="1" w:styleId="10">
    <w:name w:val="Heading"/>
    <w:basedOn w:val="1"/>
    <w:next w:val="4"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1">
    <w:name w:val="Index"/>
    <w:basedOn w:val="1"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124</Words>
  <Characters>127</Characters>
  <TotalTime>1029.33333333333</TotalTime>
  <ScaleCrop>false</ScaleCrop>
  <LinksUpToDate>false</LinksUpToDate>
  <CharactersWithSpaces>127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2018-11-29T01:47:00Z</dcterms:created>
  <dc:creator>uos</dc:creator>
  <cp:lastModifiedBy>姜宝梁</cp:lastModifiedBy>
  <cp:lastPrinted>2025-07-16T17:46:46Z</cp:lastPrinted>
  <dcterms:modified xsi:type="dcterms:W3CDTF">2026-08-06T02:56:40Z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eyJoZGlkIjoiM2QwNDI4ODQ1NTIwZGJjMTI1MjFjNTZmNTJiN2E0ZWQiLCJ1c2VySWQiOiI1Mjc1NjE1MjcifQ==</vt:lpwstr>
  </property>
  <property fmtid="{D5CDD505-2E9C-101B-9397-08002B2CF9AE}" pid="4" name="ICV">
    <vt:lpwstr>6B84D1F46DBF4FD4AD6DAB52D3C08F72_13</vt:lpwstr>
  </property>
</Properties>
</file>